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1159B3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0D23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2021-12-01T07:10:00Z</dcterms:modified>
</cp:coreProperties>
</file>